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770" w:rsidRPr="00151F4E" w:rsidRDefault="00DB6770" w:rsidP="00DB6770">
      <w:pPr>
        <w:ind w:right="-30"/>
      </w:pPr>
      <w:r w:rsidRPr="00F46D10">
        <w:rPr>
          <w:rFonts w:ascii="Calibri" w:eastAsia="Times New Roman" w:hAnsi="Calibri" w:cs="Calibri"/>
          <w:b/>
          <w:bCs/>
          <w:color w:val="000000"/>
          <w:lang w:eastAsia="nl-BE"/>
        </w:rPr>
        <w:t xml:space="preserve">AANTOONBARE ERVARING OM EEN TRAJECT HOOFDANIMATOR </w:t>
      </w:r>
      <w:r w:rsidR="008D0BEE">
        <w:rPr>
          <w:rFonts w:ascii="Calibri" w:eastAsia="Times New Roman" w:hAnsi="Calibri" w:cs="Calibri"/>
          <w:b/>
          <w:bCs/>
          <w:color w:val="000000"/>
          <w:lang w:eastAsia="nl-BE"/>
        </w:rPr>
        <w:t>OF</w:t>
      </w:r>
      <w:r>
        <w:rPr>
          <w:rFonts w:ascii="Calibri" w:eastAsia="Times New Roman" w:hAnsi="Calibri" w:cs="Calibri"/>
          <w:b/>
          <w:bCs/>
          <w:color w:val="000000"/>
          <w:lang w:eastAsia="nl-BE"/>
        </w:rPr>
        <w:t xml:space="preserve"> INSTRUCTEUR </w:t>
      </w:r>
      <w:r w:rsidRPr="00F46D10">
        <w:rPr>
          <w:rFonts w:ascii="Calibri" w:eastAsia="Times New Roman" w:hAnsi="Calibri" w:cs="Calibri"/>
          <w:b/>
          <w:bCs/>
          <w:color w:val="000000"/>
          <w:lang w:eastAsia="nl-BE"/>
        </w:rPr>
        <w:t>OP TE STARTEN</w:t>
      </w:r>
      <w:r>
        <w:rPr>
          <w:rFonts w:ascii="Calibri" w:eastAsia="Times New Roman" w:hAnsi="Calibri" w:cs="Calibri"/>
          <w:b/>
          <w:bCs/>
          <w:color w:val="000000"/>
          <w:lang w:eastAsia="nl-BE"/>
        </w:rPr>
        <w:t xml:space="preserve"> (totaal 100u)</w:t>
      </w:r>
    </w:p>
    <w:tbl>
      <w:tblPr>
        <w:tblW w:w="140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2835"/>
        <w:gridCol w:w="2126"/>
        <w:gridCol w:w="1843"/>
        <w:gridCol w:w="4536"/>
      </w:tblGrid>
      <w:tr w:rsidR="00DB6770" w:rsidRPr="00F46D10" w:rsidTr="00304FD2">
        <w:trPr>
          <w:trHeight w:val="30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DB6770" w:rsidRDefault="00DB6770" w:rsidP="00DB6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nl-BE"/>
              </w:rPr>
            </w:pPr>
            <w:r w:rsidRPr="00F46D10">
              <w:rPr>
                <w:rFonts w:ascii="Calibri" w:eastAsia="Times New Roman" w:hAnsi="Calibri" w:cs="Calibri"/>
                <w:b/>
                <w:color w:val="000000"/>
                <w:lang w:eastAsia="nl-BE"/>
              </w:rPr>
              <w:t>Omschrijving</w:t>
            </w:r>
          </w:p>
          <w:p w:rsidR="00DB6770" w:rsidRPr="00F46D10" w:rsidRDefault="00DB6770" w:rsidP="00DB6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nl-BE"/>
              </w:rPr>
            </w:pPr>
            <w:r w:rsidRPr="00F46D10">
              <w:rPr>
                <w:rFonts w:ascii="Calibri" w:eastAsia="Times New Roman" w:hAnsi="Calibri" w:cs="Calibri"/>
                <w:b/>
                <w:color w:val="000000"/>
                <w:lang w:eastAsia="nl-BE"/>
              </w:rPr>
              <w:t>ervaring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B6770" w:rsidRDefault="00DB6770" w:rsidP="00DB6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nl-BE"/>
              </w:rPr>
              <w:t>Omschrijving</w:t>
            </w:r>
          </w:p>
          <w:p w:rsidR="00DB6770" w:rsidRDefault="00DB6770" w:rsidP="00DB6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nl-BE"/>
              </w:rPr>
              <w:t>van taken</w:t>
            </w:r>
          </w:p>
          <w:p w:rsidR="00DB6770" w:rsidRPr="00F46D10" w:rsidRDefault="00DB6770" w:rsidP="00DB6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nl-B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B6770" w:rsidRDefault="00DB6770" w:rsidP="00DB6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nl-BE"/>
              </w:rPr>
              <w:t>Aantal uren</w:t>
            </w:r>
          </w:p>
          <w:p w:rsidR="00DB6770" w:rsidRDefault="00DB6770" w:rsidP="00DB6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nl-BE"/>
              </w:rPr>
              <w:t>jeugdwerkervaring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DB6770" w:rsidRDefault="00DB6770" w:rsidP="00DB6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nl-BE"/>
              </w:rPr>
              <w:t>Aantal uren</w:t>
            </w:r>
          </w:p>
          <w:p w:rsidR="00DB6770" w:rsidRPr="00F46D10" w:rsidRDefault="00DB6770" w:rsidP="00DB6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nl-BE"/>
              </w:rPr>
              <w:t>vormingservaring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DB6770" w:rsidRDefault="00DB6770" w:rsidP="00DB6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nl-BE"/>
              </w:rPr>
              <w:t>Naam en adres</w:t>
            </w:r>
          </w:p>
          <w:p w:rsidR="00DB6770" w:rsidRPr="00F46D10" w:rsidRDefault="00DB6770" w:rsidP="00DB6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nl-BE"/>
              </w:rPr>
              <w:t>initiatief</w:t>
            </w:r>
          </w:p>
        </w:tc>
      </w:tr>
      <w:tr w:rsidR="00DB6770" w:rsidRPr="00F46D10" w:rsidTr="008D0BEE">
        <w:trPr>
          <w:trHeight w:val="300"/>
        </w:trPr>
        <w:tc>
          <w:tcPr>
            <w:tcW w:w="5524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6A3B75" w:rsidRDefault="00DB6770" w:rsidP="00DB6770">
            <w:pPr>
              <w:spacing w:after="0" w:line="240" w:lineRule="auto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</w:pPr>
            <w:r w:rsidRPr="006A3B75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  <w:t>Maak hierbij ook de link naar de volgende competenties:</w:t>
            </w:r>
          </w:p>
          <w:p w:rsidR="00DB6770" w:rsidRPr="006A3B75" w:rsidRDefault="00DB6770" w:rsidP="00DB6770">
            <w:pPr>
              <w:spacing w:after="0" w:line="240" w:lineRule="auto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</w:pPr>
            <w:r w:rsidRPr="006A3B75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  <w:t>1. Kinderen en jongeren begeleiden</w:t>
            </w:r>
          </w:p>
          <w:p w:rsidR="00DB6770" w:rsidRPr="006A3B75" w:rsidRDefault="00DB6770" w:rsidP="00DB6770">
            <w:pPr>
              <w:spacing w:after="0" w:line="240" w:lineRule="auto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</w:pPr>
            <w:r w:rsidRPr="006A3B75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  <w:t>2. Activiteiten organiseren</w:t>
            </w:r>
          </w:p>
          <w:p w:rsidR="00DB6770" w:rsidRPr="006A3B75" w:rsidRDefault="00DB6770" w:rsidP="00DB6770">
            <w:pPr>
              <w:spacing w:after="0" w:line="240" w:lineRule="auto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</w:pPr>
            <w:r w:rsidRPr="006A3B75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  <w:t>3. Over zichzelf reflecteren als animator</w:t>
            </w:r>
          </w:p>
          <w:p w:rsidR="00DB6770" w:rsidRPr="006A3B75" w:rsidRDefault="00DB6770" w:rsidP="00DB6770">
            <w:pPr>
              <w:spacing w:after="0" w:line="240" w:lineRule="auto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</w:pPr>
            <w:r w:rsidRPr="006A3B75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  <w:t>4. De veiligheid van kinderen en jongeren waarborgen</w:t>
            </w:r>
          </w:p>
          <w:p w:rsidR="00304FD2" w:rsidRPr="006A3B75" w:rsidRDefault="00304FD2" w:rsidP="00DB6770">
            <w:pPr>
              <w:spacing w:after="0" w:line="240" w:lineRule="auto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</w:pPr>
            <w:r w:rsidRPr="006A3B75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  <w:t>5. Respectvol handelen</w:t>
            </w:r>
          </w:p>
          <w:p w:rsidR="00304FD2" w:rsidRPr="006A3B75" w:rsidRDefault="00304FD2" w:rsidP="00DB6770">
            <w:pPr>
              <w:spacing w:after="0" w:line="240" w:lineRule="auto"/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</w:pPr>
            <w:r w:rsidRPr="006A3B75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  <w:t>6. Samenwerken</w:t>
            </w:r>
          </w:p>
          <w:p w:rsidR="00304FD2" w:rsidRPr="00F46D10" w:rsidRDefault="00304FD2" w:rsidP="00DB6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Calibri"/>
                <w:color w:val="000000"/>
                <w:sz w:val="18"/>
                <w:szCs w:val="18"/>
                <w:lang w:eastAsia="nl-BE"/>
              </w:rPr>
              <w:t>7. Enthousiasmeren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B6770" w:rsidRPr="00304FD2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lightGray"/>
                <w:lang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B6770" w:rsidRPr="00304FD2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lightGray"/>
                <w:lang w:eastAsia="nl-BE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DB6770" w:rsidRPr="00304FD2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lightGray"/>
                <w:lang w:eastAsia="nl-BE"/>
              </w:rPr>
            </w:pPr>
          </w:p>
        </w:tc>
      </w:tr>
      <w:tr w:rsidR="00DB6770" w:rsidRPr="00F46D10" w:rsidTr="008D0BEE">
        <w:trPr>
          <w:trHeight w:val="300"/>
        </w:trPr>
        <w:tc>
          <w:tcPr>
            <w:tcW w:w="26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6A3B75" w:rsidRDefault="006A3B75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Activiteiten begeleiden op zondagmiddag bij 10-12-jarigen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770" w:rsidRPr="006A3B75" w:rsidRDefault="006A3B75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Spelen maken, aangepast aan 10-12-jarigen, activiteiten organiseren, de veiligheid bewaken, samenwerken met mijn medeleiding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770" w:rsidRPr="006A3B75" w:rsidRDefault="006A3B75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85u (van 1/09/2014-30/06/2016)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6770" w:rsidRPr="006A3B75" w:rsidRDefault="00DB6770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5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6A3B75" w:rsidRDefault="006A3B75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Jeugdbeweging ‘Samen op stap’, Nieuwstraat 3, 9300 Aalst</w:t>
            </w:r>
          </w:p>
        </w:tc>
      </w:tr>
      <w:tr w:rsidR="00DB6770" w:rsidRPr="00F46D10" w:rsidTr="00DB6770">
        <w:trPr>
          <w:trHeight w:val="30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6A3B75" w:rsidRDefault="00304FD2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 xml:space="preserve"> </w:t>
            </w:r>
            <w:r w:rsidR="006A3B75"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 xml:space="preserve">EHBO-cursus gevolgd bij ‘het </w:t>
            </w:r>
            <w:proofErr w:type="spellStart"/>
            <w:r w:rsidR="006A3B75"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eerstehulpje</w:t>
            </w:r>
            <w:proofErr w:type="spellEnd"/>
            <w:r w:rsidR="006A3B75"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 xml:space="preserve"> vzw’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6A3B75" w:rsidRDefault="006A3B75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Aanleren hoe ik de veiligheid van kinderen en jongeren kan waarborgen en hoe ik moet handelen ingeval van problemen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6A3B75" w:rsidRDefault="00DB6770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6A3B75" w:rsidRDefault="006A3B75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8u (10/04/2014)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6A3B75" w:rsidRDefault="006A3B75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 xml:space="preserve">“Het </w:t>
            </w:r>
            <w:proofErr w:type="spellStart"/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eerstehulpje</w:t>
            </w:r>
            <w:proofErr w:type="spellEnd"/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 xml:space="preserve">”, </w:t>
            </w:r>
            <w:proofErr w:type="spellStart"/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Pameiblok</w:t>
            </w:r>
            <w:proofErr w:type="spellEnd"/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 xml:space="preserve"> 4, 9310 </w:t>
            </w:r>
            <w:proofErr w:type="spellStart"/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Meldert</w:t>
            </w:r>
            <w:proofErr w:type="spellEnd"/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 xml:space="preserve"> </w:t>
            </w:r>
          </w:p>
        </w:tc>
      </w:tr>
      <w:tr w:rsidR="00DB6770" w:rsidRPr="00F46D10" w:rsidTr="00DB6770">
        <w:trPr>
          <w:trHeight w:val="30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6A3B75" w:rsidRDefault="00304FD2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 xml:space="preserve"> </w:t>
            </w:r>
            <w:r w:rsidR="006A3B75"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Animator speelpleinwerking in de herfstvakantie in de stad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6A3B75" w:rsidRDefault="006A3B75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Activiteiten voorbereiden op maat van de kinderen, kinderen één week begeleiden en enthousiasmeren, activiteiten organiseren, samenwerken met medeleiding, respectvol handelen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6A3B75" w:rsidRDefault="006A3B75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40u (2-6/10/2015)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6A3B75" w:rsidRDefault="00DB6770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6A3B75" w:rsidRDefault="006A3B75" w:rsidP="002D4CCF">
            <w:pPr>
              <w:spacing w:after="0" w:line="240" w:lineRule="auto"/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</w:pPr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 xml:space="preserve">Speelpleinwerking ‘Het rakkertje”, </w:t>
            </w:r>
            <w:proofErr w:type="spellStart"/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>Aelbrechtlaan</w:t>
            </w:r>
            <w:proofErr w:type="spellEnd"/>
            <w:r w:rsidRPr="006A3B75">
              <w:rPr>
                <w:rFonts w:ascii="Trebuchet MS" w:eastAsia="Times New Roman" w:hAnsi="Trebuchet MS" w:cs="Times New Roman"/>
                <w:sz w:val="20"/>
                <w:szCs w:val="20"/>
                <w:lang w:eastAsia="nl-BE"/>
              </w:rPr>
              <w:t xml:space="preserve"> 10, 1080 Sint-Jans-Molenbeek (Brussel)</w:t>
            </w:r>
          </w:p>
        </w:tc>
      </w:tr>
      <w:tr w:rsidR="00DB6770" w:rsidRPr="00F46D10" w:rsidTr="00DB6770">
        <w:trPr>
          <w:trHeight w:val="30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F46D10" w:rsidRDefault="00304FD2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</w:tr>
      <w:tr w:rsidR="00DB6770" w:rsidRPr="00F46D10" w:rsidTr="00DB6770">
        <w:trPr>
          <w:trHeight w:val="30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F46D10" w:rsidRDefault="00304FD2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</w:tr>
      <w:tr w:rsidR="00DB6770" w:rsidRPr="00F46D10" w:rsidTr="00DB6770">
        <w:trPr>
          <w:trHeight w:val="30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</w:tr>
      <w:tr w:rsidR="00DB6770" w:rsidRPr="00F46D10" w:rsidTr="00DB6770">
        <w:trPr>
          <w:trHeight w:val="30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</w:tr>
      <w:tr w:rsidR="00DB6770" w:rsidRPr="00F46D10" w:rsidTr="00DB6770">
        <w:trPr>
          <w:trHeight w:val="30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770" w:rsidRPr="00F46D10" w:rsidRDefault="00DB6770" w:rsidP="002D4C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</w:tr>
    </w:tbl>
    <w:p w:rsidR="00D61E90" w:rsidRDefault="006A3B75" w:rsidP="006A3B75">
      <w:bookmarkStart w:id="0" w:name="_GoBack"/>
      <w:bookmarkEnd w:id="0"/>
    </w:p>
    <w:sectPr w:rsidR="00D61E90" w:rsidSect="00DB677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770"/>
    <w:rsid w:val="00304FD2"/>
    <w:rsid w:val="0047191F"/>
    <w:rsid w:val="006A3B75"/>
    <w:rsid w:val="008C06CC"/>
    <w:rsid w:val="008D0BEE"/>
    <w:rsid w:val="00DB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C7408E-C17C-403E-8051-2ACB676DB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DB677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6D78CB-DB32-4801-A42F-53D516FC1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Vlaamse overheid</Company>
  <LinksUpToDate>false</LinksUpToDate>
  <CharactersWithSpaces>1375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Vandenbussche, Ann (CJSM)</dc:creator>
  <cp:keywords/>
  <dc:description/>
  <cp:lastModifiedBy>Marjan Beullens</cp:lastModifiedBy>
  <cp:revision>2</cp:revision>
  <dcterms:created xsi:type="dcterms:W3CDTF">2017-11-21T13:32:00Z</dcterms:created>
  <dcterms:modified xsi:type="dcterms:W3CDTF">2017-11-21T13:32:00Z</dcterms:modified>
</cp:coreProperties>
</file>